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D50C" w14:textId="77777777" w:rsidR="0007704B" w:rsidRPr="00B43B46" w:rsidRDefault="0007704B" w:rsidP="0007704B">
      <w:pPr>
        <w:spacing w:line="240" w:lineRule="auto"/>
      </w:pPr>
      <w:r w:rsidRPr="00B43B46">
        <w:t xml:space="preserve">NARODNA KNJIŽNICA I ČITAONICA </w:t>
      </w:r>
    </w:p>
    <w:p w14:paraId="40010181" w14:textId="77777777" w:rsidR="0007704B" w:rsidRPr="00B43B46" w:rsidRDefault="0007704B" w:rsidP="0007704B">
      <w:pPr>
        <w:spacing w:line="240" w:lineRule="auto"/>
      </w:pPr>
      <w:r w:rsidRPr="00B43B46">
        <w:t xml:space="preserve">      VLADO GOTOVAC S I S A K</w:t>
      </w:r>
    </w:p>
    <w:p w14:paraId="01A38B08" w14:textId="77777777" w:rsidR="0007704B" w:rsidRPr="00B43B46" w:rsidRDefault="0007704B" w:rsidP="00690243">
      <w:pPr>
        <w:tabs>
          <w:tab w:val="left" w:pos="5803"/>
        </w:tabs>
        <w:spacing w:line="240" w:lineRule="auto"/>
        <w:rPr>
          <w:b/>
        </w:rPr>
      </w:pPr>
      <w:r w:rsidRPr="00B43B46">
        <w:t xml:space="preserve">                </w:t>
      </w:r>
      <w:r w:rsidRPr="00B43B46">
        <w:rPr>
          <w:b/>
        </w:rPr>
        <w:t xml:space="preserve">UPRAVNO VIJEĆE </w:t>
      </w:r>
      <w:r w:rsidR="00690243">
        <w:rPr>
          <w:b/>
        </w:rPr>
        <w:tab/>
      </w:r>
    </w:p>
    <w:p w14:paraId="7A196B39" w14:textId="77777777" w:rsidR="00214AF1" w:rsidRPr="0017170D" w:rsidRDefault="00214AF1" w:rsidP="00C67B1E">
      <w:pPr>
        <w:spacing w:line="240" w:lineRule="auto"/>
      </w:pPr>
    </w:p>
    <w:p w14:paraId="3C336830" w14:textId="77777777" w:rsidR="00C013CE" w:rsidRPr="001556C2" w:rsidRDefault="00C013CE" w:rsidP="00C013CE">
      <w:pPr>
        <w:spacing w:line="240" w:lineRule="auto"/>
      </w:pPr>
      <w:r w:rsidRPr="001556C2">
        <w:t xml:space="preserve">       </w:t>
      </w:r>
    </w:p>
    <w:p w14:paraId="1B30CFD5" w14:textId="77777777" w:rsidR="0057701B" w:rsidRPr="001556C2" w:rsidRDefault="00C013CE" w:rsidP="00C013CE">
      <w:pPr>
        <w:spacing w:line="240" w:lineRule="auto"/>
        <w:rPr>
          <w:spacing w:val="0"/>
          <w:kern w:val="0"/>
        </w:rPr>
      </w:pPr>
      <w:r w:rsidRPr="001556C2">
        <w:t xml:space="preserve">                                                        </w:t>
      </w:r>
      <w:r w:rsidR="0057701B" w:rsidRPr="001556C2">
        <w:rPr>
          <w:spacing w:val="0"/>
          <w:kern w:val="0"/>
        </w:rPr>
        <w:t>ZA</w:t>
      </w:r>
      <w:r w:rsidR="00E66D2D">
        <w:rPr>
          <w:spacing w:val="0"/>
          <w:kern w:val="0"/>
        </w:rPr>
        <w:t xml:space="preserve">KLJUČCI  </w:t>
      </w:r>
    </w:p>
    <w:p w14:paraId="3AA1E26A" w14:textId="77777777" w:rsidR="00BA4EC9" w:rsidRPr="00A33B48" w:rsidRDefault="00BA4EC9" w:rsidP="00BA4EC9">
      <w:pPr>
        <w:autoSpaceDE/>
        <w:autoSpaceDN/>
        <w:spacing w:line="240" w:lineRule="auto"/>
        <w:jc w:val="center"/>
        <w:rPr>
          <w:spacing w:val="0"/>
          <w:kern w:val="0"/>
        </w:rPr>
      </w:pPr>
      <w:r w:rsidRPr="00FC611A">
        <w:rPr>
          <w:spacing w:val="0"/>
          <w:kern w:val="0"/>
        </w:rPr>
        <w:t xml:space="preserve">sa </w:t>
      </w:r>
      <w:r w:rsidR="00654113">
        <w:rPr>
          <w:spacing w:val="0"/>
          <w:kern w:val="0"/>
        </w:rPr>
        <w:t xml:space="preserve">28. </w:t>
      </w:r>
      <w:r w:rsidR="009D354F">
        <w:rPr>
          <w:spacing w:val="0"/>
          <w:kern w:val="0"/>
        </w:rPr>
        <w:t xml:space="preserve">sjednice </w:t>
      </w:r>
      <w:r w:rsidRPr="00A33B48">
        <w:rPr>
          <w:spacing w:val="0"/>
          <w:kern w:val="0"/>
        </w:rPr>
        <w:t xml:space="preserve">Upravnog vijeća </w:t>
      </w:r>
    </w:p>
    <w:p w14:paraId="6F77D3A6" w14:textId="77777777" w:rsidR="00BA4EC9" w:rsidRDefault="00BA4EC9" w:rsidP="00BA4EC9">
      <w:pPr>
        <w:spacing w:line="240" w:lineRule="auto"/>
        <w:jc w:val="center"/>
        <w:rPr>
          <w:spacing w:val="0"/>
          <w:kern w:val="0"/>
        </w:rPr>
      </w:pPr>
      <w:r w:rsidRPr="00A33B48">
        <w:rPr>
          <w:spacing w:val="0"/>
          <w:kern w:val="0"/>
        </w:rPr>
        <w:t>održa</w:t>
      </w:r>
      <w:r>
        <w:rPr>
          <w:spacing w:val="0"/>
          <w:kern w:val="0"/>
        </w:rPr>
        <w:t xml:space="preserve">ne </w:t>
      </w:r>
      <w:r w:rsidR="00654113">
        <w:rPr>
          <w:spacing w:val="0"/>
          <w:kern w:val="0"/>
        </w:rPr>
        <w:t>31. o</w:t>
      </w:r>
      <w:r w:rsidR="006413D5">
        <w:rPr>
          <w:spacing w:val="0"/>
          <w:kern w:val="0"/>
        </w:rPr>
        <w:t xml:space="preserve">žujka </w:t>
      </w:r>
      <w:r>
        <w:rPr>
          <w:spacing w:val="0"/>
          <w:kern w:val="0"/>
        </w:rPr>
        <w:t xml:space="preserve">2025. </w:t>
      </w:r>
      <w:r w:rsidRPr="00A33B48">
        <w:rPr>
          <w:spacing w:val="0"/>
          <w:kern w:val="0"/>
        </w:rPr>
        <w:t>godine</w:t>
      </w:r>
      <w:r>
        <w:rPr>
          <w:spacing w:val="0"/>
          <w:kern w:val="0"/>
        </w:rPr>
        <w:t xml:space="preserve"> </w:t>
      </w:r>
    </w:p>
    <w:p w14:paraId="62FF6AA8" w14:textId="77777777" w:rsidR="00BA4EC9" w:rsidRDefault="00BA4EC9" w:rsidP="00BA4EC9">
      <w:pPr>
        <w:spacing w:line="240" w:lineRule="auto"/>
        <w:jc w:val="center"/>
        <w:rPr>
          <w:spacing w:val="0"/>
          <w:kern w:val="0"/>
        </w:rPr>
      </w:pPr>
    </w:p>
    <w:p w14:paraId="7BABA9D6" w14:textId="77777777" w:rsidR="00201FB7" w:rsidRPr="00BA4EC9" w:rsidRDefault="00BA4EC9" w:rsidP="00BA4EC9">
      <w:pPr>
        <w:spacing w:line="240" w:lineRule="auto"/>
        <w:jc w:val="center"/>
      </w:pPr>
      <w:r w:rsidRPr="00BA4EC9">
        <w:t xml:space="preserve">  </w:t>
      </w:r>
    </w:p>
    <w:p w14:paraId="039F6BC9" w14:textId="77777777" w:rsidR="00BA4EC9" w:rsidRPr="00BA4EC9" w:rsidRDefault="00BA4EC9" w:rsidP="00BA4EC9">
      <w:pPr>
        <w:spacing w:line="240" w:lineRule="auto"/>
      </w:pPr>
      <w:r w:rsidRPr="00BA4EC9">
        <w:t xml:space="preserve">Upravno vijeće donijelo je </w:t>
      </w:r>
    </w:p>
    <w:p w14:paraId="15F6A702" w14:textId="77777777" w:rsidR="00BA4EC9" w:rsidRPr="00BA4EC9" w:rsidRDefault="006413D5" w:rsidP="006413D5">
      <w:pPr>
        <w:spacing w:line="240" w:lineRule="auto"/>
        <w:ind w:left="3545"/>
      </w:pPr>
      <w:r>
        <w:t xml:space="preserve">   </w:t>
      </w:r>
      <w:r w:rsidR="00BA4EC9" w:rsidRPr="00BA4EC9">
        <w:t>ZAKLJUČAK</w:t>
      </w:r>
    </w:p>
    <w:p w14:paraId="3271B8EA" w14:textId="77777777" w:rsidR="00BA4EC9" w:rsidRPr="00BA4EC9" w:rsidRDefault="00BA4EC9" w:rsidP="006413D5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BA4EC9">
        <w:rPr>
          <w:i/>
          <w:iCs/>
        </w:rPr>
        <w:t>Usvaja se Dnevni red</w:t>
      </w:r>
    </w:p>
    <w:p w14:paraId="4FCFC3E5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</w:p>
    <w:p w14:paraId="709B0EB1" w14:textId="77777777" w:rsidR="00BA4EC9" w:rsidRPr="00BA4EC9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>
        <w:t>Ad1)</w:t>
      </w:r>
    </w:p>
    <w:p w14:paraId="078F88BA" w14:textId="77777777" w:rsidR="00BA4EC9" w:rsidRPr="00BA4EC9" w:rsidRDefault="00BA4EC9" w:rsidP="00BA4EC9">
      <w:pPr>
        <w:spacing w:line="240" w:lineRule="auto"/>
      </w:pPr>
      <w:r w:rsidRPr="00BA4EC9">
        <w:t xml:space="preserve">Upravno vijeće donijelo je   </w:t>
      </w:r>
    </w:p>
    <w:p w14:paraId="287CF4C1" w14:textId="77777777" w:rsidR="00BA4EC9" w:rsidRPr="00BA4EC9" w:rsidRDefault="006413D5" w:rsidP="006413D5">
      <w:pPr>
        <w:spacing w:line="240" w:lineRule="auto"/>
        <w:ind w:left="3545"/>
      </w:pPr>
      <w:r>
        <w:t xml:space="preserve">    </w:t>
      </w:r>
      <w:r w:rsidR="00BA4EC9" w:rsidRPr="00BA4EC9">
        <w:t>ZAKLJUČAK</w:t>
      </w:r>
    </w:p>
    <w:p w14:paraId="5CC657E5" w14:textId="77777777" w:rsidR="00BA4EC9" w:rsidRPr="00BA4EC9" w:rsidRDefault="00BA4EC9" w:rsidP="006413D5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BA4EC9">
        <w:rPr>
          <w:i/>
          <w:iCs/>
        </w:rPr>
        <w:t>Usvaja se Zapisnik sa 2</w:t>
      </w:r>
      <w:r w:rsidR="00654113">
        <w:rPr>
          <w:i/>
          <w:iCs/>
        </w:rPr>
        <w:t xml:space="preserve">7. elektroničke </w:t>
      </w:r>
      <w:r w:rsidRPr="00BA4EC9">
        <w:rPr>
          <w:i/>
          <w:iCs/>
        </w:rPr>
        <w:t>sjednice Upravnog vijeća</w:t>
      </w:r>
    </w:p>
    <w:p w14:paraId="4026C67B" w14:textId="77777777" w:rsidR="00201FB7" w:rsidRPr="00BA4EC9" w:rsidRDefault="00201FB7" w:rsidP="00C013CE">
      <w:pPr>
        <w:spacing w:line="240" w:lineRule="auto"/>
        <w:jc w:val="center"/>
      </w:pPr>
    </w:p>
    <w:p w14:paraId="2A9931CE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bookmarkStart w:id="0" w:name="_Hlk187153778"/>
      <w:r w:rsidRPr="00E63570">
        <w:t>Ad2)</w:t>
      </w:r>
    </w:p>
    <w:p w14:paraId="52186C80" w14:textId="77777777" w:rsidR="00C013CE" w:rsidRPr="00E63570" w:rsidRDefault="009B36A4" w:rsidP="00131030">
      <w:pPr>
        <w:spacing w:line="240" w:lineRule="auto"/>
      </w:pPr>
      <w:r w:rsidRPr="00E63570">
        <w:t xml:space="preserve">Donesena </w:t>
      </w:r>
      <w:r w:rsidR="00C013CE" w:rsidRPr="00E63570">
        <w:t xml:space="preserve">je </w:t>
      </w:r>
    </w:p>
    <w:bookmarkEnd w:id="0"/>
    <w:p w14:paraId="0E073AFA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ODLUKA</w:t>
      </w:r>
    </w:p>
    <w:p w14:paraId="466E3F71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 xml:space="preserve">o usvajanju prijedloga Izvještaja o godišnjem izvršenju financijskog plana </w:t>
      </w:r>
    </w:p>
    <w:p w14:paraId="0E84BBDA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 xml:space="preserve"> Narodne knjižnice i čitaonice Vlado Gotovac Sisak za 2024. godinu   </w:t>
      </w:r>
    </w:p>
    <w:p w14:paraId="15275FF5" w14:textId="77777777" w:rsidR="00BA4EC9" w:rsidRPr="00E63570" w:rsidRDefault="00BA4EC9" w:rsidP="00BA4EC9">
      <w:pPr>
        <w:spacing w:line="240" w:lineRule="auto"/>
      </w:pPr>
    </w:p>
    <w:p w14:paraId="2298F19A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 w:rsidRPr="00E63570">
        <w:t>Ad3)</w:t>
      </w:r>
    </w:p>
    <w:p w14:paraId="6079723E" w14:textId="77777777" w:rsidR="003E4F48" w:rsidRPr="00E63570" w:rsidRDefault="009B36A4" w:rsidP="003E4F48">
      <w:pPr>
        <w:spacing w:line="240" w:lineRule="auto"/>
      </w:pPr>
      <w:r w:rsidRPr="00E63570">
        <w:t>D</w:t>
      </w:r>
      <w:r w:rsidR="00C56BC8" w:rsidRPr="00E63570">
        <w:t xml:space="preserve">onesena je </w:t>
      </w:r>
    </w:p>
    <w:p w14:paraId="2E209170" w14:textId="77777777" w:rsidR="00654113" w:rsidRPr="00E63570" w:rsidRDefault="00654113" w:rsidP="00654113">
      <w:pPr>
        <w:spacing w:line="240" w:lineRule="auto"/>
        <w:jc w:val="both"/>
      </w:pPr>
    </w:p>
    <w:p w14:paraId="32783228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ODLUKA</w:t>
      </w:r>
    </w:p>
    <w:p w14:paraId="4828F269" w14:textId="77777777" w:rsidR="00654113" w:rsidRPr="00E63570" w:rsidRDefault="00654113" w:rsidP="00654113">
      <w:pPr>
        <w:jc w:val="center"/>
        <w:rPr>
          <w:i/>
          <w:iCs/>
        </w:rPr>
      </w:pPr>
      <w:r w:rsidRPr="00E63570">
        <w:rPr>
          <w:i/>
          <w:iCs/>
        </w:rPr>
        <w:t>o raspodjeli rezultata poslovanja 2024. godine</w:t>
      </w:r>
    </w:p>
    <w:p w14:paraId="65E883BA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</w:p>
    <w:p w14:paraId="241271C1" w14:textId="77777777" w:rsidR="00201FB7" w:rsidRPr="00E63570" w:rsidRDefault="00201FB7" w:rsidP="00BA4EC9">
      <w:pPr>
        <w:spacing w:line="240" w:lineRule="auto"/>
        <w:ind w:left="3545"/>
      </w:pPr>
    </w:p>
    <w:p w14:paraId="72A2C443" w14:textId="77777777" w:rsidR="00A64349" w:rsidRPr="00E63570" w:rsidRDefault="00A64349" w:rsidP="00BA4EC9">
      <w:pPr>
        <w:spacing w:line="240" w:lineRule="auto"/>
        <w:ind w:left="3545"/>
      </w:pPr>
    </w:p>
    <w:p w14:paraId="695045A8" w14:textId="77777777" w:rsidR="00BA4EC9" w:rsidRPr="00E63570" w:rsidRDefault="00BA4EC9" w:rsidP="00BA4EC9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rPr>
          <w:i/>
          <w:iCs/>
        </w:rPr>
      </w:pPr>
      <w:r w:rsidRPr="00E63570">
        <w:t>Ad</w:t>
      </w:r>
      <w:r w:rsidR="00A64349" w:rsidRPr="00E63570">
        <w:t>4</w:t>
      </w:r>
      <w:r w:rsidRPr="00E63570">
        <w:t>)</w:t>
      </w:r>
    </w:p>
    <w:p w14:paraId="478D4008" w14:textId="77777777" w:rsidR="00654113" w:rsidRPr="00E63570" w:rsidRDefault="00654113" w:rsidP="00654113">
      <w:pPr>
        <w:spacing w:line="240" w:lineRule="auto"/>
      </w:pPr>
      <w:r w:rsidRPr="00E63570">
        <w:t>Upravno vijeće jednoglasno</w:t>
      </w:r>
      <w:r w:rsidR="009D354F">
        <w:t xml:space="preserve"> </w:t>
      </w:r>
      <w:r w:rsidRPr="00E63570">
        <w:t>donijelo je</w:t>
      </w:r>
    </w:p>
    <w:p w14:paraId="10DE525E" w14:textId="77777777" w:rsidR="00654113" w:rsidRPr="00E63570" w:rsidRDefault="00654113" w:rsidP="00654113">
      <w:pPr>
        <w:spacing w:line="240" w:lineRule="auto"/>
      </w:pPr>
    </w:p>
    <w:p w14:paraId="3C0AA35C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 xml:space="preserve">STATUT </w:t>
      </w:r>
    </w:p>
    <w:p w14:paraId="7F29D7A3" w14:textId="77777777" w:rsidR="00654113" w:rsidRPr="00E63570" w:rsidRDefault="00654113" w:rsidP="00654113">
      <w:pPr>
        <w:pStyle w:val="Odlomakpopisa"/>
        <w:tabs>
          <w:tab w:val="clear" w:pos="708"/>
        </w:tabs>
        <w:suppressAutoHyphens w:val="0"/>
        <w:autoSpaceDE/>
        <w:autoSpaceDN/>
        <w:spacing w:after="0" w:line="259" w:lineRule="auto"/>
        <w:ind w:left="0"/>
        <w:contextualSpacing/>
        <w:jc w:val="center"/>
        <w:rPr>
          <w:i/>
          <w:iCs/>
        </w:rPr>
      </w:pPr>
      <w:r w:rsidRPr="00E63570">
        <w:rPr>
          <w:i/>
          <w:iCs/>
        </w:rPr>
        <w:t>Narodne knjižnice Vlado Gotovac Sisak</w:t>
      </w:r>
    </w:p>
    <w:p w14:paraId="0342728B" w14:textId="77777777" w:rsidR="006413D5" w:rsidRDefault="006413D5" w:rsidP="00A64349">
      <w:pPr>
        <w:spacing w:line="240" w:lineRule="auto"/>
        <w:rPr>
          <w:i/>
          <w:iCs/>
        </w:rPr>
      </w:pPr>
    </w:p>
    <w:p w14:paraId="2730E862" w14:textId="77777777" w:rsidR="00654113" w:rsidRDefault="00654113" w:rsidP="00A64349">
      <w:pPr>
        <w:spacing w:line="240" w:lineRule="auto"/>
        <w:rPr>
          <w:i/>
          <w:iCs/>
        </w:rPr>
      </w:pPr>
    </w:p>
    <w:p w14:paraId="1A4FBFB0" w14:textId="77777777" w:rsidR="00654113" w:rsidRDefault="00654113" w:rsidP="00A64349">
      <w:pPr>
        <w:spacing w:line="240" w:lineRule="auto"/>
        <w:rPr>
          <w:i/>
          <w:iCs/>
        </w:rPr>
      </w:pPr>
    </w:p>
    <w:p w14:paraId="00798361" w14:textId="77777777" w:rsidR="00654113" w:rsidRPr="00E63570" w:rsidRDefault="00654113" w:rsidP="00A64349">
      <w:pPr>
        <w:spacing w:line="240" w:lineRule="auto"/>
      </w:pPr>
      <w:r w:rsidRPr="00E63570">
        <w:t>Ad5)</w:t>
      </w:r>
    </w:p>
    <w:p w14:paraId="50B1DBCE" w14:textId="77777777" w:rsidR="00654113" w:rsidRPr="00E63570" w:rsidRDefault="00654113" w:rsidP="00A64349">
      <w:pPr>
        <w:spacing w:line="240" w:lineRule="auto"/>
      </w:pPr>
      <w:r w:rsidRPr="00E63570">
        <w:t xml:space="preserve">Donesena je </w:t>
      </w:r>
    </w:p>
    <w:p w14:paraId="524A572F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ODLUKA</w:t>
      </w:r>
    </w:p>
    <w:p w14:paraId="08FF9A37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 xml:space="preserve">o davanju u podzakup poslovnog prostora u podrumu </w:t>
      </w:r>
    </w:p>
    <w:p w14:paraId="50CBF849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ŠRC- UGOSITELJSTVU d.o.o. putnička agencija i usluge Sisak</w:t>
      </w:r>
    </w:p>
    <w:p w14:paraId="3C00ED39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za obavljanje ugostiteljske djelatnosti</w:t>
      </w:r>
    </w:p>
    <w:p w14:paraId="0A998258" w14:textId="77777777" w:rsidR="00654113" w:rsidRPr="00E63570" w:rsidRDefault="00654113" w:rsidP="00A64349">
      <w:pPr>
        <w:spacing w:line="240" w:lineRule="auto"/>
        <w:rPr>
          <w:i/>
          <w:iCs/>
        </w:rPr>
      </w:pPr>
    </w:p>
    <w:p w14:paraId="3E2A2D41" w14:textId="77777777" w:rsidR="00654113" w:rsidRDefault="00654113" w:rsidP="00A64349">
      <w:pPr>
        <w:spacing w:line="240" w:lineRule="auto"/>
        <w:rPr>
          <w:i/>
          <w:iCs/>
        </w:rPr>
      </w:pPr>
    </w:p>
    <w:p w14:paraId="7316F4CC" w14:textId="77777777" w:rsidR="00654113" w:rsidRPr="00E63570" w:rsidRDefault="00654113" w:rsidP="00A64349">
      <w:pPr>
        <w:spacing w:line="240" w:lineRule="auto"/>
      </w:pPr>
      <w:r w:rsidRPr="00E63570">
        <w:lastRenderedPageBreak/>
        <w:t>Ad6)</w:t>
      </w:r>
    </w:p>
    <w:p w14:paraId="52BA1C50" w14:textId="77777777" w:rsidR="00654113" w:rsidRPr="00E63570" w:rsidRDefault="00654113" w:rsidP="00A64349">
      <w:pPr>
        <w:spacing w:line="240" w:lineRule="auto"/>
      </w:pPr>
      <w:r w:rsidRPr="00E63570">
        <w:t xml:space="preserve">Donesen je </w:t>
      </w:r>
    </w:p>
    <w:p w14:paraId="48DCF99C" w14:textId="77777777" w:rsidR="00654113" w:rsidRPr="00E63570" w:rsidRDefault="00654113" w:rsidP="00654113">
      <w:pPr>
        <w:spacing w:line="240" w:lineRule="auto"/>
        <w:jc w:val="center"/>
        <w:rPr>
          <w:i/>
          <w:iCs/>
          <w:color w:val="000000"/>
        </w:rPr>
      </w:pPr>
      <w:r w:rsidRPr="00E63570">
        <w:rPr>
          <w:i/>
          <w:iCs/>
          <w:color w:val="000000"/>
        </w:rPr>
        <w:t>ZAKLJUČAK</w:t>
      </w:r>
    </w:p>
    <w:p w14:paraId="6060B9A0" w14:textId="77777777" w:rsidR="00654113" w:rsidRPr="00E63570" w:rsidRDefault="00654113" w:rsidP="00654113">
      <w:pPr>
        <w:spacing w:line="240" w:lineRule="auto"/>
        <w:jc w:val="center"/>
        <w:rPr>
          <w:i/>
          <w:iCs/>
          <w:color w:val="000000"/>
        </w:rPr>
      </w:pPr>
      <w:r w:rsidRPr="00E63570">
        <w:rPr>
          <w:i/>
          <w:iCs/>
          <w:color w:val="000000"/>
        </w:rPr>
        <w:t xml:space="preserve">da Upravno vijeće nije nadležno za donošenje odluke o isplati stimulacije, </w:t>
      </w:r>
    </w:p>
    <w:p w14:paraId="79BE14CD" w14:textId="77777777" w:rsidR="00654113" w:rsidRPr="00E63570" w:rsidRDefault="00654113" w:rsidP="00654113">
      <w:pPr>
        <w:spacing w:line="240" w:lineRule="auto"/>
        <w:jc w:val="center"/>
        <w:rPr>
          <w:i/>
          <w:iCs/>
          <w:color w:val="000000"/>
        </w:rPr>
      </w:pPr>
      <w:r w:rsidRPr="00E63570">
        <w:rPr>
          <w:i/>
          <w:iCs/>
          <w:color w:val="000000"/>
        </w:rPr>
        <w:t>već je to nadležnost ravnateljice ustanove</w:t>
      </w:r>
    </w:p>
    <w:p w14:paraId="0C30E8F9" w14:textId="77777777" w:rsidR="00654113" w:rsidRPr="00E63570" w:rsidRDefault="00654113" w:rsidP="00A64349">
      <w:pPr>
        <w:spacing w:line="240" w:lineRule="auto"/>
        <w:rPr>
          <w:i/>
          <w:iCs/>
        </w:rPr>
      </w:pPr>
    </w:p>
    <w:p w14:paraId="4B664C88" w14:textId="77777777" w:rsidR="00654113" w:rsidRPr="00E63570" w:rsidRDefault="00654113" w:rsidP="00A64349">
      <w:pPr>
        <w:spacing w:line="240" w:lineRule="auto"/>
        <w:rPr>
          <w:i/>
          <w:iCs/>
        </w:rPr>
      </w:pPr>
    </w:p>
    <w:p w14:paraId="2E92E076" w14:textId="77777777" w:rsidR="00654113" w:rsidRPr="00E63570" w:rsidRDefault="00654113" w:rsidP="00A64349">
      <w:pPr>
        <w:spacing w:line="240" w:lineRule="auto"/>
      </w:pPr>
      <w:r w:rsidRPr="00E63570">
        <w:t>Ad7)</w:t>
      </w:r>
    </w:p>
    <w:p w14:paraId="53B9EDA7" w14:textId="77777777" w:rsidR="00654113" w:rsidRPr="00E63570" w:rsidRDefault="00654113" w:rsidP="00A64349">
      <w:pPr>
        <w:spacing w:line="240" w:lineRule="auto"/>
      </w:pPr>
      <w:r w:rsidRPr="00E63570">
        <w:t xml:space="preserve">Donesen je </w:t>
      </w:r>
    </w:p>
    <w:p w14:paraId="1EDEF0E5" w14:textId="77777777" w:rsidR="00654113" w:rsidRPr="00E63570" w:rsidRDefault="00654113" w:rsidP="00654113">
      <w:pPr>
        <w:spacing w:line="240" w:lineRule="auto"/>
        <w:jc w:val="center"/>
        <w:rPr>
          <w:i/>
          <w:iCs/>
          <w:color w:val="000000"/>
        </w:rPr>
      </w:pPr>
      <w:r w:rsidRPr="00E63570">
        <w:rPr>
          <w:i/>
          <w:iCs/>
          <w:color w:val="000000"/>
        </w:rPr>
        <w:t>ZAKLJUČAK</w:t>
      </w:r>
    </w:p>
    <w:p w14:paraId="69CC30C5" w14:textId="77777777" w:rsidR="00654113" w:rsidRPr="00E63570" w:rsidRDefault="00654113" w:rsidP="00654113">
      <w:pPr>
        <w:spacing w:line="240" w:lineRule="auto"/>
        <w:jc w:val="center"/>
        <w:rPr>
          <w:i/>
          <w:iCs/>
          <w:color w:val="000000"/>
        </w:rPr>
      </w:pPr>
      <w:r w:rsidRPr="00E63570">
        <w:rPr>
          <w:i/>
          <w:iCs/>
          <w:color w:val="000000"/>
        </w:rPr>
        <w:t xml:space="preserve">da će se na sljedećoj sjednici vijeća izabrati novi predsjednik Upravnog vijeća  </w:t>
      </w:r>
    </w:p>
    <w:p w14:paraId="5977DC84" w14:textId="77777777" w:rsidR="00654113" w:rsidRPr="00E63570" w:rsidRDefault="00654113" w:rsidP="00A64349">
      <w:pPr>
        <w:spacing w:line="240" w:lineRule="auto"/>
        <w:rPr>
          <w:i/>
          <w:iCs/>
        </w:rPr>
      </w:pPr>
    </w:p>
    <w:p w14:paraId="6653A3D2" w14:textId="77777777" w:rsidR="00654113" w:rsidRPr="00E63570" w:rsidRDefault="00654113" w:rsidP="00A64349">
      <w:pPr>
        <w:spacing w:line="240" w:lineRule="auto"/>
      </w:pPr>
      <w:r w:rsidRPr="00E63570">
        <w:t>Ad8)</w:t>
      </w:r>
    </w:p>
    <w:p w14:paraId="31C09066" w14:textId="77777777" w:rsidR="00654113" w:rsidRPr="00E63570" w:rsidRDefault="00654113" w:rsidP="00A64349">
      <w:pPr>
        <w:spacing w:line="240" w:lineRule="auto"/>
      </w:pPr>
      <w:r w:rsidRPr="00E63570">
        <w:t xml:space="preserve">Donesen je </w:t>
      </w:r>
    </w:p>
    <w:p w14:paraId="43705C1E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ZAKLJUČAK</w:t>
      </w:r>
    </w:p>
    <w:p w14:paraId="488AB42E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 xml:space="preserve">da se u slučaju povrede autorskih prava </w:t>
      </w:r>
    </w:p>
    <w:p w14:paraId="0C2F14EB" w14:textId="77777777" w:rsidR="00654113" w:rsidRPr="00E63570" w:rsidRDefault="00654113" w:rsidP="00654113">
      <w:pPr>
        <w:spacing w:line="240" w:lineRule="auto"/>
        <w:jc w:val="center"/>
        <w:rPr>
          <w:i/>
          <w:iCs/>
        </w:rPr>
      </w:pPr>
      <w:r w:rsidRPr="00E63570">
        <w:rPr>
          <w:i/>
          <w:iCs/>
        </w:rPr>
        <w:t>treba obratiti nadležnim institucijama za pomoć</w:t>
      </w:r>
    </w:p>
    <w:p w14:paraId="05422470" w14:textId="77777777" w:rsidR="00654113" w:rsidRPr="00E63570" w:rsidRDefault="00654113" w:rsidP="00A64349">
      <w:pPr>
        <w:spacing w:line="240" w:lineRule="auto"/>
        <w:rPr>
          <w:i/>
          <w:iCs/>
        </w:rPr>
      </w:pPr>
    </w:p>
    <w:sectPr w:rsidR="00654113" w:rsidRPr="00E6357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572C" w14:textId="77777777" w:rsidR="00622771" w:rsidRDefault="00622771">
      <w:r>
        <w:separator/>
      </w:r>
    </w:p>
  </w:endnote>
  <w:endnote w:type="continuationSeparator" w:id="0">
    <w:p w14:paraId="63072EAB" w14:textId="77777777" w:rsidR="00622771" w:rsidRDefault="0062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DA55" w14:textId="77777777" w:rsidR="0057701B" w:rsidRDefault="0057701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12A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4CFC965" w14:textId="77777777" w:rsidR="0057701B" w:rsidRDefault="0057701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19CD" w14:textId="77777777" w:rsidR="00622771" w:rsidRDefault="00622771">
      <w:r>
        <w:separator/>
      </w:r>
    </w:p>
  </w:footnote>
  <w:footnote w:type="continuationSeparator" w:id="0">
    <w:p w14:paraId="7F4EE9A3" w14:textId="77777777" w:rsidR="00622771" w:rsidRDefault="0062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18"/>
    <w:multiLevelType w:val="hybridMultilevel"/>
    <w:tmpl w:val="FFFFFFFF"/>
    <w:lvl w:ilvl="0" w:tplc="A3826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C3C5B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B167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95AB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F21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9926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5296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D6CA2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A18A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5C2DA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74C5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F38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897CA1"/>
    <w:multiLevelType w:val="hybridMultilevel"/>
    <w:tmpl w:val="FFFFFFFF"/>
    <w:lvl w:ilvl="0" w:tplc="A9FA706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1B"/>
    <w:rsid w:val="00000214"/>
    <w:rsid w:val="00000672"/>
    <w:rsid w:val="000023F6"/>
    <w:rsid w:val="000025AC"/>
    <w:rsid w:val="000124F2"/>
    <w:rsid w:val="00012916"/>
    <w:rsid w:val="0002068E"/>
    <w:rsid w:val="00023D7B"/>
    <w:rsid w:val="00025061"/>
    <w:rsid w:val="00026C7A"/>
    <w:rsid w:val="00034FB9"/>
    <w:rsid w:val="00041EF8"/>
    <w:rsid w:val="00042DCF"/>
    <w:rsid w:val="00047EE9"/>
    <w:rsid w:val="000539AB"/>
    <w:rsid w:val="00054D90"/>
    <w:rsid w:val="000628C9"/>
    <w:rsid w:val="00063855"/>
    <w:rsid w:val="000761D6"/>
    <w:rsid w:val="0007704B"/>
    <w:rsid w:val="00077ECA"/>
    <w:rsid w:val="0008163A"/>
    <w:rsid w:val="000865D8"/>
    <w:rsid w:val="00087303"/>
    <w:rsid w:val="0008768C"/>
    <w:rsid w:val="000B4D11"/>
    <w:rsid w:val="000D0FA3"/>
    <w:rsid w:val="000D713F"/>
    <w:rsid w:val="000D7996"/>
    <w:rsid w:val="000D7ABD"/>
    <w:rsid w:val="000E0700"/>
    <w:rsid w:val="000E17F3"/>
    <w:rsid w:val="000E34BE"/>
    <w:rsid w:val="000E5CCA"/>
    <w:rsid w:val="000F16A7"/>
    <w:rsid w:val="000F25AC"/>
    <w:rsid w:val="000F706F"/>
    <w:rsid w:val="00106CFB"/>
    <w:rsid w:val="00113414"/>
    <w:rsid w:val="001148AC"/>
    <w:rsid w:val="00117BEB"/>
    <w:rsid w:val="00131030"/>
    <w:rsid w:val="00132124"/>
    <w:rsid w:val="001418FB"/>
    <w:rsid w:val="0014760B"/>
    <w:rsid w:val="001526D9"/>
    <w:rsid w:val="001556C2"/>
    <w:rsid w:val="001574C4"/>
    <w:rsid w:val="00163F91"/>
    <w:rsid w:val="00170BEE"/>
    <w:rsid w:val="0017170D"/>
    <w:rsid w:val="0017294A"/>
    <w:rsid w:val="00172967"/>
    <w:rsid w:val="00180C0C"/>
    <w:rsid w:val="00180EB4"/>
    <w:rsid w:val="001870B5"/>
    <w:rsid w:val="001958CB"/>
    <w:rsid w:val="001A0A35"/>
    <w:rsid w:val="001A10F9"/>
    <w:rsid w:val="001A2CAA"/>
    <w:rsid w:val="001A3EEE"/>
    <w:rsid w:val="001B3CE4"/>
    <w:rsid w:val="001C1888"/>
    <w:rsid w:val="001C4D33"/>
    <w:rsid w:val="001C6A10"/>
    <w:rsid w:val="001E2B26"/>
    <w:rsid w:val="001E4D24"/>
    <w:rsid w:val="001F0A4A"/>
    <w:rsid w:val="001F6988"/>
    <w:rsid w:val="0020076D"/>
    <w:rsid w:val="00201FB7"/>
    <w:rsid w:val="00207138"/>
    <w:rsid w:val="00211C07"/>
    <w:rsid w:val="00214AF1"/>
    <w:rsid w:val="0022054D"/>
    <w:rsid w:val="0022113B"/>
    <w:rsid w:val="00234E2C"/>
    <w:rsid w:val="002378EC"/>
    <w:rsid w:val="00241C04"/>
    <w:rsid w:val="00242F67"/>
    <w:rsid w:val="00254A6C"/>
    <w:rsid w:val="00260844"/>
    <w:rsid w:val="0027039D"/>
    <w:rsid w:val="0027401A"/>
    <w:rsid w:val="00275EAA"/>
    <w:rsid w:val="00280317"/>
    <w:rsid w:val="002811E4"/>
    <w:rsid w:val="002A1EB1"/>
    <w:rsid w:val="002A2D79"/>
    <w:rsid w:val="002A3C07"/>
    <w:rsid w:val="002A77C4"/>
    <w:rsid w:val="002B23E8"/>
    <w:rsid w:val="002C12A6"/>
    <w:rsid w:val="002D2127"/>
    <w:rsid w:val="002E5A9E"/>
    <w:rsid w:val="002F487A"/>
    <w:rsid w:val="00300631"/>
    <w:rsid w:val="00310E2C"/>
    <w:rsid w:val="003275A1"/>
    <w:rsid w:val="00336B57"/>
    <w:rsid w:val="00343989"/>
    <w:rsid w:val="00343CC3"/>
    <w:rsid w:val="003523B7"/>
    <w:rsid w:val="003555E1"/>
    <w:rsid w:val="00370C9F"/>
    <w:rsid w:val="00374EE3"/>
    <w:rsid w:val="00381584"/>
    <w:rsid w:val="003837EB"/>
    <w:rsid w:val="00387C2A"/>
    <w:rsid w:val="00395F97"/>
    <w:rsid w:val="00397A4E"/>
    <w:rsid w:val="00397A83"/>
    <w:rsid w:val="003A452F"/>
    <w:rsid w:val="003A484E"/>
    <w:rsid w:val="003B01A1"/>
    <w:rsid w:val="003B216D"/>
    <w:rsid w:val="003B35BA"/>
    <w:rsid w:val="003C500E"/>
    <w:rsid w:val="003D076E"/>
    <w:rsid w:val="003D0F27"/>
    <w:rsid w:val="003D2DDD"/>
    <w:rsid w:val="003D35CA"/>
    <w:rsid w:val="003D5197"/>
    <w:rsid w:val="003E0CB8"/>
    <w:rsid w:val="003E3275"/>
    <w:rsid w:val="003E4F48"/>
    <w:rsid w:val="003E7098"/>
    <w:rsid w:val="004037E9"/>
    <w:rsid w:val="00423F73"/>
    <w:rsid w:val="00425127"/>
    <w:rsid w:val="00430309"/>
    <w:rsid w:val="00434F82"/>
    <w:rsid w:val="00435599"/>
    <w:rsid w:val="00436506"/>
    <w:rsid w:val="004373E5"/>
    <w:rsid w:val="00442DA7"/>
    <w:rsid w:val="00445D59"/>
    <w:rsid w:val="00446077"/>
    <w:rsid w:val="004460F5"/>
    <w:rsid w:val="0046661E"/>
    <w:rsid w:val="004808B9"/>
    <w:rsid w:val="00485C44"/>
    <w:rsid w:val="004A01DB"/>
    <w:rsid w:val="004A1C55"/>
    <w:rsid w:val="004A6628"/>
    <w:rsid w:val="004A6D59"/>
    <w:rsid w:val="004A7875"/>
    <w:rsid w:val="004B26AA"/>
    <w:rsid w:val="004B3CCE"/>
    <w:rsid w:val="004C73DC"/>
    <w:rsid w:val="004E2AE3"/>
    <w:rsid w:val="004E2F24"/>
    <w:rsid w:val="004F2F4F"/>
    <w:rsid w:val="004F4FFD"/>
    <w:rsid w:val="004F57F4"/>
    <w:rsid w:val="004F7910"/>
    <w:rsid w:val="00500775"/>
    <w:rsid w:val="00501071"/>
    <w:rsid w:val="00511252"/>
    <w:rsid w:val="00513483"/>
    <w:rsid w:val="00515C34"/>
    <w:rsid w:val="00521AC4"/>
    <w:rsid w:val="0052540C"/>
    <w:rsid w:val="00534F62"/>
    <w:rsid w:val="00536ACB"/>
    <w:rsid w:val="0054229A"/>
    <w:rsid w:val="0054441D"/>
    <w:rsid w:val="00545044"/>
    <w:rsid w:val="00545CC3"/>
    <w:rsid w:val="00545F6C"/>
    <w:rsid w:val="005543C9"/>
    <w:rsid w:val="005644C5"/>
    <w:rsid w:val="00571940"/>
    <w:rsid w:val="00575829"/>
    <w:rsid w:val="00575E99"/>
    <w:rsid w:val="0057701B"/>
    <w:rsid w:val="0058088C"/>
    <w:rsid w:val="00584B2A"/>
    <w:rsid w:val="005856B4"/>
    <w:rsid w:val="00591290"/>
    <w:rsid w:val="005970FE"/>
    <w:rsid w:val="005A1566"/>
    <w:rsid w:val="005A1ABC"/>
    <w:rsid w:val="005A42A7"/>
    <w:rsid w:val="005A5DDD"/>
    <w:rsid w:val="005A7E8C"/>
    <w:rsid w:val="005B2B78"/>
    <w:rsid w:val="005B33B8"/>
    <w:rsid w:val="005B697C"/>
    <w:rsid w:val="005C0652"/>
    <w:rsid w:val="005C0AF4"/>
    <w:rsid w:val="005C6392"/>
    <w:rsid w:val="005D2D26"/>
    <w:rsid w:val="005D7255"/>
    <w:rsid w:val="005D73D3"/>
    <w:rsid w:val="005F0EBC"/>
    <w:rsid w:val="005F5136"/>
    <w:rsid w:val="005F657C"/>
    <w:rsid w:val="00600300"/>
    <w:rsid w:val="00604E6D"/>
    <w:rsid w:val="00611C80"/>
    <w:rsid w:val="00615CC3"/>
    <w:rsid w:val="0061639D"/>
    <w:rsid w:val="00616FBA"/>
    <w:rsid w:val="00622771"/>
    <w:rsid w:val="00625650"/>
    <w:rsid w:val="0062632B"/>
    <w:rsid w:val="006328C5"/>
    <w:rsid w:val="006413D5"/>
    <w:rsid w:val="00642019"/>
    <w:rsid w:val="00647B27"/>
    <w:rsid w:val="00654113"/>
    <w:rsid w:val="0066194A"/>
    <w:rsid w:val="0066373F"/>
    <w:rsid w:val="00665BDD"/>
    <w:rsid w:val="0066797D"/>
    <w:rsid w:val="00667ED1"/>
    <w:rsid w:val="00672180"/>
    <w:rsid w:val="006764BB"/>
    <w:rsid w:val="00685967"/>
    <w:rsid w:val="00686436"/>
    <w:rsid w:val="00690243"/>
    <w:rsid w:val="00696722"/>
    <w:rsid w:val="00697998"/>
    <w:rsid w:val="006A708A"/>
    <w:rsid w:val="006A7BBD"/>
    <w:rsid w:val="006B4703"/>
    <w:rsid w:val="006B4FFD"/>
    <w:rsid w:val="006B6544"/>
    <w:rsid w:val="006C1F13"/>
    <w:rsid w:val="006C2556"/>
    <w:rsid w:val="006C4B73"/>
    <w:rsid w:val="006D11FA"/>
    <w:rsid w:val="006D5183"/>
    <w:rsid w:val="006E1FBA"/>
    <w:rsid w:val="006E5F66"/>
    <w:rsid w:val="006F61AC"/>
    <w:rsid w:val="006F6ACD"/>
    <w:rsid w:val="00706414"/>
    <w:rsid w:val="00707257"/>
    <w:rsid w:val="00711404"/>
    <w:rsid w:val="0071397D"/>
    <w:rsid w:val="00715488"/>
    <w:rsid w:val="00726DBA"/>
    <w:rsid w:val="00734BEC"/>
    <w:rsid w:val="0073589E"/>
    <w:rsid w:val="00737777"/>
    <w:rsid w:val="00737B3E"/>
    <w:rsid w:val="00737DB1"/>
    <w:rsid w:val="00746377"/>
    <w:rsid w:val="007523E1"/>
    <w:rsid w:val="00754313"/>
    <w:rsid w:val="00754731"/>
    <w:rsid w:val="00755F1D"/>
    <w:rsid w:val="00760CCB"/>
    <w:rsid w:val="00761D72"/>
    <w:rsid w:val="00773DB3"/>
    <w:rsid w:val="00776466"/>
    <w:rsid w:val="00777E0A"/>
    <w:rsid w:val="00783475"/>
    <w:rsid w:val="00785126"/>
    <w:rsid w:val="00786AB9"/>
    <w:rsid w:val="00786EC4"/>
    <w:rsid w:val="00797AED"/>
    <w:rsid w:val="007C0EC2"/>
    <w:rsid w:val="007C23B3"/>
    <w:rsid w:val="007C47C1"/>
    <w:rsid w:val="007C5111"/>
    <w:rsid w:val="007C5F5E"/>
    <w:rsid w:val="007C6956"/>
    <w:rsid w:val="007C6CC4"/>
    <w:rsid w:val="007D2ECB"/>
    <w:rsid w:val="007D474B"/>
    <w:rsid w:val="007D4B72"/>
    <w:rsid w:val="007D4EED"/>
    <w:rsid w:val="007E20F5"/>
    <w:rsid w:val="007E2DFD"/>
    <w:rsid w:val="007E596D"/>
    <w:rsid w:val="00803307"/>
    <w:rsid w:val="00803948"/>
    <w:rsid w:val="00806827"/>
    <w:rsid w:val="00810B08"/>
    <w:rsid w:val="008157D7"/>
    <w:rsid w:val="00820BC0"/>
    <w:rsid w:val="008220DD"/>
    <w:rsid w:val="00823CBF"/>
    <w:rsid w:val="008307E1"/>
    <w:rsid w:val="0083241D"/>
    <w:rsid w:val="008335A9"/>
    <w:rsid w:val="00833C24"/>
    <w:rsid w:val="0083501A"/>
    <w:rsid w:val="00837F4D"/>
    <w:rsid w:val="008413A3"/>
    <w:rsid w:val="00842D65"/>
    <w:rsid w:val="00842D9A"/>
    <w:rsid w:val="008539C4"/>
    <w:rsid w:val="00856103"/>
    <w:rsid w:val="00856DD8"/>
    <w:rsid w:val="008654C1"/>
    <w:rsid w:val="008705A6"/>
    <w:rsid w:val="00872075"/>
    <w:rsid w:val="00875ACF"/>
    <w:rsid w:val="00876813"/>
    <w:rsid w:val="008770E8"/>
    <w:rsid w:val="00877AAD"/>
    <w:rsid w:val="00881805"/>
    <w:rsid w:val="0088554D"/>
    <w:rsid w:val="00890453"/>
    <w:rsid w:val="008923FA"/>
    <w:rsid w:val="008945FC"/>
    <w:rsid w:val="0089564D"/>
    <w:rsid w:val="008A3357"/>
    <w:rsid w:val="008A33EE"/>
    <w:rsid w:val="008B14C2"/>
    <w:rsid w:val="008B7E6C"/>
    <w:rsid w:val="008C56A6"/>
    <w:rsid w:val="008D0825"/>
    <w:rsid w:val="008D0B24"/>
    <w:rsid w:val="008D26A0"/>
    <w:rsid w:val="008E4FC4"/>
    <w:rsid w:val="008E5D05"/>
    <w:rsid w:val="008E68F8"/>
    <w:rsid w:val="008F7F3C"/>
    <w:rsid w:val="00900B80"/>
    <w:rsid w:val="00905470"/>
    <w:rsid w:val="00921816"/>
    <w:rsid w:val="00922998"/>
    <w:rsid w:val="00922B7D"/>
    <w:rsid w:val="00931258"/>
    <w:rsid w:val="0093743B"/>
    <w:rsid w:val="00940517"/>
    <w:rsid w:val="00942825"/>
    <w:rsid w:val="009439C5"/>
    <w:rsid w:val="00943BA0"/>
    <w:rsid w:val="00947048"/>
    <w:rsid w:val="00961BC0"/>
    <w:rsid w:val="00972A91"/>
    <w:rsid w:val="00977198"/>
    <w:rsid w:val="00982308"/>
    <w:rsid w:val="0098544C"/>
    <w:rsid w:val="00987FF0"/>
    <w:rsid w:val="00991E67"/>
    <w:rsid w:val="009A0464"/>
    <w:rsid w:val="009A1A73"/>
    <w:rsid w:val="009B3661"/>
    <w:rsid w:val="009B36A4"/>
    <w:rsid w:val="009C7FBD"/>
    <w:rsid w:val="009D033D"/>
    <w:rsid w:val="009D354F"/>
    <w:rsid w:val="009D5D8A"/>
    <w:rsid w:val="009E48A4"/>
    <w:rsid w:val="009F018D"/>
    <w:rsid w:val="009F070E"/>
    <w:rsid w:val="00A22096"/>
    <w:rsid w:val="00A2422F"/>
    <w:rsid w:val="00A273E1"/>
    <w:rsid w:val="00A339A6"/>
    <w:rsid w:val="00A33B48"/>
    <w:rsid w:val="00A4045B"/>
    <w:rsid w:val="00A450AA"/>
    <w:rsid w:val="00A524C9"/>
    <w:rsid w:val="00A573B2"/>
    <w:rsid w:val="00A6296A"/>
    <w:rsid w:val="00A64349"/>
    <w:rsid w:val="00A646D1"/>
    <w:rsid w:val="00A75661"/>
    <w:rsid w:val="00A75B31"/>
    <w:rsid w:val="00A774CD"/>
    <w:rsid w:val="00A87D79"/>
    <w:rsid w:val="00A97094"/>
    <w:rsid w:val="00AB22B4"/>
    <w:rsid w:val="00AB4735"/>
    <w:rsid w:val="00AC049C"/>
    <w:rsid w:val="00AC0A58"/>
    <w:rsid w:val="00AC762F"/>
    <w:rsid w:val="00AD7D96"/>
    <w:rsid w:val="00AE1D29"/>
    <w:rsid w:val="00AE6514"/>
    <w:rsid w:val="00AF1DC6"/>
    <w:rsid w:val="00AF4C58"/>
    <w:rsid w:val="00AF6E9C"/>
    <w:rsid w:val="00AF7B76"/>
    <w:rsid w:val="00B0365F"/>
    <w:rsid w:val="00B10933"/>
    <w:rsid w:val="00B159DF"/>
    <w:rsid w:val="00B16E44"/>
    <w:rsid w:val="00B26D4F"/>
    <w:rsid w:val="00B27E3E"/>
    <w:rsid w:val="00B30374"/>
    <w:rsid w:val="00B37D93"/>
    <w:rsid w:val="00B4259C"/>
    <w:rsid w:val="00B43256"/>
    <w:rsid w:val="00B43B46"/>
    <w:rsid w:val="00B4680A"/>
    <w:rsid w:val="00B47AC2"/>
    <w:rsid w:val="00B56503"/>
    <w:rsid w:val="00B6352C"/>
    <w:rsid w:val="00B645BB"/>
    <w:rsid w:val="00B667FF"/>
    <w:rsid w:val="00B66F23"/>
    <w:rsid w:val="00B67415"/>
    <w:rsid w:val="00B7440E"/>
    <w:rsid w:val="00B77EE1"/>
    <w:rsid w:val="00B80C28"/>
    <w:rsid w:val="00B81297"/>
    <w:rsid w:val="00B82A87"/>
    <w:rsid w:val="00BA10A4"/>
    <w:rsid w:val="00BA1395"/>
    <w:rsid w:val="00BA358E"/>
    <w:rsid w:val="00BA3D04"/>
    <w:rsid w:val="00BA4EC9"/>
    <w:rsid w:val="00BB0E72"/>
    <w:rsid w:val="00BB2981"/>
    <w:rsid w:val="00BB3BE2"/>
    <w:rsid w:val="00BB4184"/>
    <w:rsid w:val="00BB64B5"/>
    <w:rsid w:val="00BC1DE2"/>
    <w:rsid w:val="00BC29A4"/>
    <w:rsid w:val="00BD01EA"/>
    <w:rsid w:val="00BD1CFB"/>
    <w:rsid w:val="00BD2822"/>
    <w:rsid w:val="00BD482F"/>
    <w:rsid w:val="00BE17BF"/>
    <w:rsid w:val="00BF1904"/>
    <w:rsid w:val="00BF43C7"/>
    <w:rsid w:val="00BF6523"/>
    <w:rsid w:val="00C013CE"/>
    <w:rsid w:val="00C02A1B"/>
    <w:rsid w:val="00C030D1"/>
    <w:rsid w:val="00C03A97"/>
    <w:rsid w:val="00C052F2"/>
    <w:rsid w:val="00C167B4"/>
    <w:rsid w:val="00C2001F"/>
    <w:rsid w:val="00C217DD"/>
    <w:rsid w:val="00C22429"/>
    <w:rsid w:val="00C23994"/>
    <w:rsid w:val="00C272EA"/>
    <w:rsid w:val="00C33836"/>
    <w:rsid w:val="00C36834"/>
    <w:rsid w:val="00C36AF7"/>
    <w:rsid w:val="00C419FA"/>
    <w:rsid w:val="00C46FB8"/>
    <w:rsid w:val="00C56BC8"/>
    <w:rsid w:val="00C578DE"/>
    <w:rsid w:val="00C67B1E"/>
    <w:rsid w:val="00C71292"/>
    <w:rsid w:val="00C74239"/>
    <w:rsid w:val="00C81C13"/>
    <w:rsid w:val="00C87E6B"/>
    <w:rsid w:val="00C947C6"/>
    <w:rsid w:val="00CA6892"/>
    <w:rsid w:val="00CB1228"/>
    <w:rsid w:val="00CC20B8"/>
    <w:rsid w:val="00CC5BE0"/>
    <w:rsid w:val="00CD0773"/>
    <w:rsid w:val="00CD2796"/>
    <w:rsid w:val="00CD432E"/>
    <w:rsid w:val="00CE0E2D"/>
    <w:rsid w:val="00CE0EFE"/>
    <w:rsid w:val="00CE6305"/>
    <w:rsid w:val="00CE7B05"/>
    <w:rsid w:val="00CF01BC"/>
    <w:rsid w:val="00CF06EB"/>
    <w:rsid w:val="00CF4AD9"/>
    <w:rsid w:val="00CF5EDB"/>
    <w:rsid w:val="00D048E0"/>
    <w:rsid w:val="00D048FB"/>
    <w:rsid w:val="00D0666E"/>
    <w:rsid w:val="00D1364D"/>
    <w:rsid w:val="00D15407"/>
    <w:rsid w:val="00D15B6B"/>
    <w:rsid w:val="00D231AB"/>
    <w:rsid w:val="00D311C1"/>
    <w:rsid w:val="00D33FC3"/>
    <w:rsid w:val="00D34472"/>
    <w:rsid w:val="00D3584F"/>
    <w:rsid w:val="00D42EBA"/>
    <w:rsid w:val="00D47FF2"/>
    <w:rsid w:val="00D565DD"/>
    <w:rsid w:val="00D574B8"/>
    <w:rsid w:val="00D61F69"/>
    <w:rsid w:val="00D64D7B"/>
    <w:rsid w:val="00D6684C"/>
    <w:rsid w:val="00D71D36"/>
    <w:rsid w:val="00D73C3D"/>
    <w:rsid w:val="00D756CD"/>
    <w:rsid w:val="00D75ED8"/>
    <w:rsid w:val="00D828B6"/>
    <w:rsid w:val="00D82F79"/>
    <w:rsid w:val="00D86423"/>
    <w:rsid w:val="00D87A47"/>
    <w:rsid w:val="00D94B22"/>
    <w:rsid w:val="00D97F0E"/>
    <w:rsid w:val="00DA2E06"/>
    <w:rsid w:val="00DB7506"/>
    <w:rsid w:val="00DC122E"/>
    <w:rsid w:val="00DC49A9"/>
    <w:rsid w:val="00DD0A5B"/>
    <w:rsid w:val="00DD4516"/>
    <w:rsid w:val="00DF72E9"/>
    <w:rsid w:val="00E009A6"/>
    <w:rsid w:val="00E14036"/>
    <w:rsid w:val="00E25582"/>
    <w:rsid w:val="00E31019"/>
    <w:rsid w:val="00E32567"/>
    <w:rsid w:val="00E40B86"/>
    <w:rsid w:val="00E424FB"/>
    <w:rsid w:val="00E508BC"/>
    <w:rsid w:val="00E55C25"/>
    <w:rsid w:val="00E57992"/>
    <w:rsid w:val="00E60AF5"/>
    <w:rsid w:val="00E63570"/>
    <w:rsid w:val="00E66D2D"/>
    <w:rsid w:val="00E81AC6"/>
    <w:rsid w:val="00E8426B"/>
    <w:rsid w:val="00E854FD"/>
    <w:rsid w:val="00E90594"/>
    <w:rsid w:val="00E949BD"/>
    <w:rsid w:val="00E94B98"/>
    <w:rsid w:val="00EB4F56"/>
    <w:rsid w:val="00EC00EB"/>
    <w:rsid w:val="00EC5A6A"/>
    <w:rsid w:val="00EC6D2A"/>
    <w:rsid w:val="00EC7B89"/>
    <w:rsid w:val="00ED75FB"/>
    <w:rsid w:val="00EE3D43"/>
    <w:rsid w:val="00EE6CAE"/>
    <w:rsid w:val="00EF1E05"/>
    <w:rsid w:val="00F00C06"/>
    <w:rsid w:val="00F050E9"/>
    <w:rsid w:val="00F1108D"/>
    <w:rsid w:val="00F153A1"/>
    <w:rsid w:val="00F20A58"/>
    <w:rsid w:val="00F25646"/>
    <w:rsid w:val="00F3491D"/>
    <w:rsid w:val="00F41E3C"/>
    <w:rsid w:val="00F65CA4"/>
    <w:rsid w:val="00F75AA9"/>
    <w:rsid w:val="00F7753E"/>
    <w:rsid w:val="00F81857"/>
    <w:rsid w:val="00F8281F"/>
    <w:rsid w:val="00F84D1C"/>
    <w:rsid w:val="00F872C7"/>
    <w:rsid w:val="00F904FE"/>
    <w:rsid w:val="00F96822"/>
    <w:rsid w:val="00F9690C"/>
    <w:rsid w:val="00FA12AF"/>
    <w:rsid w:val="00FA28FF"/>
    <w:rsid w:val="00FA7E30"/>
    <w:rsid w:val="00FB3AF3"/>
    <w:rsid w:val="00FB480D"/>
    <w:rsid w:val="00FC3650"/>
    <w:rsid w:val="00FC611A"/>
    <w:rsid w:val="00FC6F7B"/>
    <w:rsid w:val="00FD2CE9"/>
    <w:rsid w:val="00FD3C99"/>
    <w:rsid w:val="00FE4215"/>
    <w:rsid w:val="00FE6300"/>
    <w:rsid w:val="00FF071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0C73E"/>
  <w14:defaultImageDpi w14:val="0"/>
  <w15:docId w15:val="{C45B8037-EE80-47B6-85E9-64A2D60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spacing w:val="5"/>
      <w:kern w:val="2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spacing w:val="0"/>
      <w:kern w:val="0"/>
    </w:rPr>
  </w:style>
  <w:style w:type="paragraph" w:styleId="Odlomakpopisa">
    <w:name w:val="List Paragraph"/>
    <w:basedOn w:val="Normal"/>
    <w:uiPriority w:val="34"/>
    <w:qFormat/>
    <w:pPr>
      <w:tabs>
        <w:tab w:val="left" w:pos="708"/>
      </w:tabs>
      <w:suppressAutoHyphens/>
      <w:spacing w:after="200" w:line="276" w:lineRule="auto"/>
      <w:ind w:left="720"/>
    </w:pPr>
    <w:rPr>
      <w:spacing w:val="0"/>
      <w:kern w:val="0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cs="Times New Roman"/>
      <w:spacing w:val="5"/>
      <w:kern w:val="28"/>
      <w:sz w:val="2"/>
      <w:szCs w:val="2"/>
      <w:lang w:val="x-none" w:eastAsia="x-none"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character" w:styleId="Istaknuto">
    <w:name w:val="Emphasis"/>
    <w:uiPriority w:val="99"/>
    <w:qFormat/>
    <w:rPr>
      <w:rFonts w:cs="Times New Roman"/>
      <w:i/>
      <w:iCs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pacing w:val="5"/>
      <w:kern w:val="28"/>
      <w:sz w:val="52"/>
      <w:szCs w:val="52"/>
      <w:lang w:val="x-none" w:eastAsia="x-none"/>
    </w:rPr>
  </w:style>
  <w:style w:type="paragraph" w:styleId="Tijeloteksta">
    <w:name w:val="Body Text"/>
    <w:basedOn w:val="Normal"/>
    <w:link w:val="TijelotekstaChar"/>
    <w:uiPriority w:val="99"/>
    <w:rsid w:val="00C46FB8"/>
    <w:pPr>
      <w:spacing w:line="240" w:lineRule="auto"/>
      <w:jc w:val="both"/>
    </w:pPr>
    <w:rPr>
      <w:b/>
      <w:bCs/>
      <w:spacing w:val="0"/>
      <w:kern w:val="0"/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pacing w:val="5"/>
      <w:kern w:val="28"/>
      <w:sz w:val="24"/>
      <w:szCs w:val="24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sid w:val="00500775"/>
    <w:rPr>
      <w:rFonts w:cs="Times New Roman"/>
    </w:rPr>
  </w:style>
  <w:style w:type="table" w:styleId="Reetkatablice">
    <w:name w:val="Table Grid"/>
    <w:basedOn w:val="Obinatablica"/>
    <w:uiPriority w:val="59"/>
    <w:locked/>
    <w:rsid w:val="00DC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30374"/>
    <w:pPr>
      <w:widowControl w:val="0"/>
      <w:adjustRightInd w:val="0"/>
      <w:spacing w:line="290" w:lineRule="exact"/>
      <w:jc w:val="both"/>
    </w:pPr>
    <w:rPr>
      <w:rFonts w:ascii="Arial" w:hAnsi="Arial" w:cs="Arial"/>
      <w:spacing w:val="0"/>
      <w:kern w:val="0"/>
    </w:rPr>
  </w:style>
  <w:style w:type="character" w:customStyle="1" w:styleId="FontStyle15">
    <w:name w:val="Font Style15"/>
    <w:uiPriority w:val="99"/>
    <w:rsid w:val="00B30374"/>
    <w:rPr>
      <w:rFonts w:ascii="Arial" w:hAnsi="Arial"/>
      <w:sz w:val="20"/>
    </w:rPr>
  </w:style>
  <w:style w:type="paragraph" w:customStyle="1" w:styleId="box468617">
    <w:name w:val="box_468617"/>
    <w:basedOn w:val="Normal"/>
    <w:rsid w:val="00961BC0"/>
    <w:pPr>
      <w:autoSpaceDE/>
      <w:autoSpaceDN/>
      <w:spacing w:before="100" w:beforeAutospacing="1" w:after="100" w:afterAutospacing="1" w:line="240" w:lineRule="auto"/>
    </w:pPr>
    <w:rPr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MZOŠ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Kulović predložila Dnevni red na usvajanje</dc:title>
  <dc:subject/>
  <dc:creator>Senka Batinjan</dc:creator>
  <cp:keywords/>
  <dc:description/>
  <cp:lastModifiedBy>Danko Segovic</cp:lastModifiedBy>
  <cp:revision>2</cp:revision>
  <cp:lastPrinted>2025-01-03T12:16:00Z</cp:lastPrinted>
  <dcterms:created xsi:type="dcterms:W3CDTF">2025-05-22T09:38:00Z</dcterms:created>
  <dcterms:modified xsi:type="dcterms:W3CDTF">2025-05-22T09:38:00Z</dcterms:modified>
</cp:coreProperties>
</file>